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FF" w:rsidRPr="00287AFF" w:rsidRDefault="00287AFF" w:rsidP="00287AFF">
      <w:pPr>
        <w:rPr>
          <w:rFonts w:ascii="Times New Roman" w:hAnsi="Times New Roman" w:cs="Times New Roman"/>
          <w:b/>
          <w:sz w:val="28"/>
          <w:szCs w:val="28"/>
        </w:rPr>
      </w:pPr>
      <w:r w:rsidRPr="00287AFF">
        <w:rPr>
          <w:rFonts w:ascii="Times New Roman" w:hAnsi="Times New Roman" w:cs="Times New Roman"/>
          <w:b/>
          <w:sz w:val="28"/>
          <w:szCs w:val="28"/>
        </w:rPr>
        <w:t>Trường THCS NGUYỄN  ĐỨC CẢNH</w:t>
      </w:r>
    </w:p>
    <w:p w:rsidR="00287AFF" w:rsidRDefault="00287AFF" w:rsidP="00287AFF">
      <w:pPr>
        <w:rPr>
          <w:rFonts w:ascii="Times New Roman" w:hAnsi="Times New Roman" w:cs="Times New Roman"/>
          <w:b/>
          <w:sz w:val="28"/>
          <w:szCs w:val="28"/>
        </w:rPr>
      </w:pPr>
      <w:r w:rsidRPr="00287AFF">
        <w:rPr>
          <w:rFonts w:ascii="Times New Roman" w:hAnsi="Times New Roman" w:cs="Times New Roman"/>
          <w:b/>
          <w:sz w:val="28"/>
          <w:szCs w:val="28"/>
        </w:rPr>
        <w:t>Tổ: Văn- Sử- GDCD</w:t>
      </w:r>
    </w:p>
    <w:p w:rsidR="00993353" w:rsidRPr="00287AFF" w:rsidRDefault="00993353" w:rsidP="00287AF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7AFF" w:rsidRPr="00287AFF" w:rsidRDefault="00287AFF" w:rsidP="00287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FF">
        <w:rPr>
          <w:rFonts w:ascii="Times New Roman" w:hAnsi="Times New Roman" w:cs="Times New Roman"/>
          <w:b/>
          <w:sz w:val="28"/>
          <w:szCs w:val="28"/>
        </w:rPr>
        <w:t>ĐỀ CƯƠNG ÔN TẬP HỌC KỲ I</w:t>
      </w:r>
      <w:r>
        <w:rPr>
          <w:rFonts w:ascii="Times New Roman" w:hAnsi="Times New Roman" w:cs="Times New Roman"/>
          <w:b/>
          <w:sz w:val="28"/>
          <w:szCs w:val="28"/>
        </w:rPr>
        <w:t xml:space="preserve"> GDCD 7</w:t>
      </w:r>
    </w:p>
    <w:p w:rsidR="00287AFF" w:rsidRDefault="00287AFF" w:rsidP="00287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FF">
        <w:rPr>
          <w:rFonts w:ascii="Times New Roman" w:hAnsi="Times New Roman" w:cs="Times New Roman"/>
          <w:b/>
          <w:sz w:val="28"/>
          <w:szCs w:val="28"/>
        </w:rPr>
        <w:t>NĂM HỌC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87AFF">
        <w:rPr>
          <w:rFonts w:ascii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287AFF" w:rsidRPr="00287AFF" w:rsidRDefault="00287AFF" w:rsidP="00287A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4F5" w:rsidRPr="004F7258" w:rsidRDefault="00A174F5" w:rsidP="00A174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color w:val="010A15"/>
          <w:sz w:val="28"/>
          <w:szCs w:val="28"/>
          <w:u w:val="single"/>
        </w:rPr>
      </w:pPr>
      <w:r w:rsidRPr="004F7258">
        <w:rPr>
          <w:b/>
          <w:bCs/>
          <w:color w:val="010A15"/>
          <w:sz w:val="28"/>
          <w:szCs w:val="28"/>
          <w:u w:val="single"/>
        </w:rPr>
        <w:t>Lýthuyết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  <w:lang w:val="nl-NL"/>
        </w:rPr>
        <w:t xml:space="preserve">Câu </w:t>
      </w:r>
      <w:r w:rsidR="00A174F5" w:rsidRPr="004F7258">
        <w:rPr>
          <w:b/>
          <w:bCs/>
          <w:color w:val="010A15"/>
          <w:sz w:val="28"/>
          <w:szCs w:val="28"/>
          <w:u w:val="single"/>
          <w:lang w:val="nl-NL"/>
        </w:rPr>
        <w:t>1</w:t>
      </w:r>
      <w:r w:rsidRPr="004F7258">
        <w:rPr>
          <w:b/>
          <w:bCs/>
          <w:color w:val="010A15"/>
          <w:sz w:val="28"/>
          <w:szCs w:val="28"/>
          <w:lang w:val="nl-NL"/>
        </w:rPr>
        <w:t xml:space="preserve">: Trung thực là gì? </w:t>
      </w:r>
      <w:r w:rsidR="0034508C" w:rsidRPr="004F7258">
        <w:rPr>
          <w:b/>
          <w:bCs/>
          <w:color w:val="010A15"/>
          <w:sz w:val="28"/>
          <w:szCs w:val="28"/>
          <w:lang w:val="nl-NL"/>
        </w:rPr>
        <w:t>T</w:t>
      </w:r>
      <w:r w:rsidRPr="004F7258">
        <w:rPr>
          <w:b/>
          <w:bCs/>
          <w:color w:val="010A15"/>
          <w:sz w:val="28"/>
          <w:szCs w:val="28"/>
          <w:lang w:val="nl-NL"/>
        </w:rPr>
        <w:t>rung thực biểu hiện</w:t>
      </w:r>
      <w:r w:rsidR="0034508C" w:rsidRPr="004F7258">
        <w:rPr>
          <w:b/>
          <w:bCs/>
          <w:color w:val="010A15"/>
          <w:sz w:val="28"/>
          <w:szCs w:val="28"/>
          <w:lang w:val="nl-NL"/>
        </w:rPr>
        <w:t xml:space="preserve"> như thế nào</w:t>
      </w:r>
      <w:r w:rsidRPr="004F7258">
        <w:rPr>
          <w:b/>
          <w:bCs/>
          <w:color w:val="010A15"/>
          <w:sz w:val="28"/>
          <w:szCs w:val="28"/>
          <w:lang w:val="nl-NL"/>
        </w:rPr>
        <w:t>?Lấy vài ví dụ thể hiện sự trung thực của mình trong học tập và trong cuộc sống hàng ngày.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*Trung thực:</w:t>
      </w:r>
      <w:r w:rsidRPr="004F7258">
        <w:rPr>
          <w:color w:val="010A15"/>
          <w:sz w:val="28"/>
          <w:szCs w:val="28"/>
          <w:lang w:val="nl-NL"/>
        </w:rPr>
        <w:t> là tôn trọng sự thật, tôn trọng chân lí, lẽ phải.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</w:t>
      </w:r>
      <w:r w:rsidRPr="004F7258">
        <w:rPr>
          <w:b/>
          <w:bCs/>
          <w:color w:val="010A15"/>
          <w:sz w:val="28"/>
          <w:szCs w:val="28"/>
          <w:lang w:val="nl-NL"/>
        </w:rPr>
        <w:t>Biểu hiện:</w:t>
      </w:r>
      <w:r w:rsidRPr="004F7258">
        <w:rPr>
          <w:color w:val="010A15"/>
          <w:sz w:val="28"/>
          <w:szCs w:val="28"/>
          <w:lang w:val="nl-NL"/>
        </w:rPr>
        <w:t> Sống ngay thẳng, thật thà và dám dũng cảm nhận lỗi khi mình mắc khuyết điểm</w:t>
      </w:r>
      <w:r w:rsidRPr="004F7258">
        <w:rPr>
          <w:b/>
          <w:bCs/>
          <w:color w:val="010A15"/>
          <w:sz w:val="28"/>
          <w:szCs w:val="28"/>
          <w:lang w:val="nl-NL"/>
        </w:rPr>
        <w:t>.</w:t>
      </w:r>
    </w:p>
    <w:p w:rsidR="00A174F5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10A15"/>
          <w:sz w:val="28"/>
          <w:szCs w:val="28"/>
          <w:lang w:val="nl-NL"/>
        </w:rPr>
      </w:pPr>
      <w:r w:rsidRPr="004F7258">
        <w:rPr>
          <w:b/>
          <w:bCs/>
          <w:color w:val="010A15"/>
          <w:sz w:val="28"/>
          <w:szCs w:val="28"/>
          <w:lang w:val="nl-NL"/>
        </w:rPr>
        <w:t xml:space="preserve">Ví dụ : 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lang w:val="nl-NL"/>
        </w:rPr>
        <w:t>Trong học tập : </w:t>
      </w:r>
      <w:r w:rsidRPr="004F7258">
        <w:rPr>
          <w:color w:val="010A15"/>
          <w:sz w:val="28"/>
          <w:szCs w:val="28"/>
          <w:lang w:val="nl-NL"/>
        </w:rPr>
        <w:t>không nói dối thầy cô, không cóppy</w:t>
      </w:r>
      <w:r w:rsidRPr="004F7258">
        <w:rPr>
          <w:b/>
          <w:bCs/>
          <w:color w:val="010A15"/>
          <w:sz w:val="28"/>
          <w:szCs w:val="28"/>
          <w:lang w:val="nl-NL"/>
        </w:rPr>
        <w:t> </w:t>
      </w:r>
      <w:r w:rsidRPr="004F7258">
        <w:rPr>
          <w:color w:val="010A15"/>
          <w:sz w:val="28"/>
          <w:szCs w:val="28"/>
          <w:lang w:val="nl-NL"/>
        </w:rPr>
        <w:t>bài của bạn, không lật tài liệu , khi có lỗi thì phải nhận lỗi ...........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lang w:val="nl-NL"/>
        </w:rPr>
        <w:t>Trong cuộc sống:</w:t>
      </w:r>
      <w:r w:rsidRPr="004F7258">
        <w:rPr>
          <w:color w:val="010A15"/>
          <w:sz w:val="28"/>
          <w:szCs w:val="28"/>
          <w:lang w:val="nl-NL"/>
        </w:rPr>
        <w:t xml:space="preserve"> không tham lam, không nói dối cha mẹ, khi có lỗi thì phải nhận lỗi ..</w:t>
      </w:r>
      <w:r w:rsidR="005A4EB9">
        <w:rPr>
          <w:color w:val="010A15"/>
          <w:sz w:val="28"/>
          <w:szCs w:val="28"/>
          <w:lang w:val="nl-NL"/>
        </w:rPr>
        <w:t>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  <w:lang w:val="nl-NL"/>
        </w:rPr>
        <w:t xml:space="preserve">Câu </w:t>
      </w:r>
      <w:r w:rsidR="00A174F5" w:rsidRPr="004F7258">
        <w:rPr>
          <w:b/>
          <w:bCs/>
          <w:color w:val="010A15"/>
          <w:sz w:val="28"/>
          <w:szCs w:val="28"/>
          <w:u w:val="single"/>
          <w:lang w:val="nl-NL"/>
        </w:rPr>
        <w:t>2</w:t>
      </w:r>
      <w:r w:rsidRPr="004F7258">
        <w:rPr>
          <w:b/>
          <w:bCs/>
          <w:color w:val="010A15"/>
          <w:sz w:val="28"/>
          <w:szCs w:val="28"/>
          <w:lang w:val="nl-NL"/>
        </w:rPr>
        <w:t> :Trung thực có ý nghĩa như thế nào ? Bản thân em sống Trung thực như thế nào ?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*. Ý nghĩa: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Là một đức tính cần thiết quý báu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Nâng cao phẩm giá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Được mọi người tin yêu kính trọng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Xã hội lành mạnh.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* </w:t>
      </w:r>
      <w:r w:rsidRPr="004F7258">
        <w:rPr>
          <w:b/>
          <w:bCs/>
          <w:color w:val="010A15"/>
          <w:sz w:val="28"/>
          <w:szCs w:val="28"/>
          <w:lang w:val="nl-NL"/>
        </w:rPr>
        <w:t xml:space="preserve">Bản thân em sống </w:t>
      </w:r>
      <w:r w:rsidR="00A174F5" w:rsidRPr="004F7258">
        <w:rPr>
          <w:b/>
          <w:bCs/>
          <w:color w:val="010A15"/>
          <w:sz w:val="28"/>
          <w:szCs w:val="28"/>
          <w:lang w:val="nl-NL"/>
        </w:rPr>
        <w:t>t</w:t>
      </w:r>
      <w:r w:rsidRPr="004F7258">
        <w:rPr>
          <w:b/>
          <w:bCs/>
          <w:color w:val="010A15"/>
          <w:sz w:val="28"/>
          <w:szCs w:val="28"/>
          <w:lang w:val="nl-NL"/>
        </w:rPr>
        <w:t>rung thực</w:t>
      </w:r>
      <w:r w:rsidRPr="004F7258">
        <w:rPr>
          <w:color w:val="010A15"/>
          <w:sz w:val="28"/>
          <w:szCs w:val="28"/>
          <w:lang w:val="nl-NL"/>
        </w:rPr>
        <w:t>:Sống ngay thẳng, thật thà, không đổ lỗi cho người khác , dám dũng cảm nhận lỗi khi mình mắc khuyết điểm, không sợ kẻ xấu, không tham lam , nhặt của rơi trả lại người mất ,trong học tập không nói dối thầy cô và các bạn , không quay cóp khi kiểm tra , không lật tài liệu </w:t>
      </w:r>
    </w:p>
    <w:p w:rsidR="00A174F5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  <w:lang w:val="es-ES_tradnl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 C</w:t>
      </w:r>
      <w:r w:rsidR="00766F3F" w:rsidRPr="004F7258">
        <w:rPr>
          <w:i/>
          <w:iCs/>
          <w:color w:val="010A15"/>
          <w:sz w:val="28"/>
          <w:szCs w:val="28"/>
          <w:lang w:val="nl-NL"/>
        </w:rPr>
        <w:t>a dao tục ngữ:</w:t>
      </w:r>
      <w:r w:rsidR="00766F3F" w:rsidRPr="004F7258">
        <w:rPr>
          <w:color w:val="010A15"/>
          <w:sz w:val="28"/>
          <w:szCs w:val="28"/>
          <w:lang w:val="es-ES_tradnl"/>
        </w:rPr>
        <w:t> </w:t>
      </w:r>
    </w:p>
    <w:p w:rsidR="00766F3F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es-ES_tradnl"/>
        </w:rPr>
        <w:t xml:space="preserve">- </w:t>
      </w:r>
      <w:r w:rsidR="00766F3F" w:rsidRPr="004F7258">
        <w:rPr>
          <w:color w:val="010A15"/>
          <w:sz w:val="28"/>
          <w:szCs w:val="28"/>
          <w:lang w:val="es-ES_tradnl"/>
        </w:rPr>
        <w:t>Câyngaykhôngsợchếtđứng</w:t>
      </w:r>
    </w:p>
    <w:p w:rsidR="00A174F5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  <w:lang w:val="es-ES_tradnl"/>
        </w:rPr>
      </w:pPr>
      <w:r w:rsidRPr="004F7258">
        <w:rPr>
          <w:color w:val="010A15"/>
          <w:sz w:val="28"/>
          <w:szCs w:val="28"/>
          <w:lang w:val="es-ES_tradnl"/>
        </w:rPr>
        <w:t xml:space="preserve">- </w:t>
      </w:r>
      <w:r w:rsidR="00766F3F" w:rsidRPr="004F7258">
        <w:rPr>
          <w:color w:val="010A15"/>
          <w:sz w:val="28"/>
          <w:szCs w:val="28"/>
          <w:lang w:val="es-ES_tradnl"/>
        </w:rPr>
        <w:t>Ănngaynóithẳng</w:t>
      </w:r>
    </w:p>
    <w:p w:rsidR="00766F3F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es-ES_tradnl"/>
        </w:rPr>
        <w:t xml:space="preserve">- </w:t>
      </w:r>
      <w:r w:rsidR="00766F3F" w:rsidRPr="004F7258">
        <w:rPr>
          <w:color w:val="010A15"/>
          <w:sz w:val="28"/>
          <w:szCs w:val="28"/>
          <w:lang w:val="es-ES_tradnl"/>
        </w:rPr>
        <w:t>Nhặtcủarơitrảlạingườimất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  <w:lang w:val="nl-NL"/>
        </w:rPr>
        <w:t xml:space="preserve">Câu </w:t>
      </w:r>
      <w:r w:rsidR="00A174F5" w:rsidRPr="004F7258">
        <w:rPr>
          <w:b/>
          <w:bCs/>
          <w:color w:val="010A15"/>
          <w:sz w:val="28"/>
          <w:szCs w:val="28"/>
          <w:u w:val="single"/>
          <w:lang w:val="nl-NL"/>
        </w:rPr>
        <w:t>3</w:t>
      </w:r>
      <w:r w:rsidRPr="004F7258">
        <w:rPr>
          <w:b/>
          <w:bCs/>
          <w:color w:val="010A15"/>
          <w:sz w:val="28"/>
          <w:szCs w:val="28"/>
          <w:lang w:val="nl-NL"/>
        </w:rPr>
        <w:t xml:space="preserve">: Tự trọng là gì?Biểu hiện </w:t>
      </w:r>
      <w:r w:rsidR="00A174F5" w:rsidRPr="004F7258">
        <w:rPr>
          <w:b/>
          <w:bCs/>
          <w:color w:val="010A15"/>
          <w:sz w:val="28"/>
          <w:szCs w:val="28"/>
          <w:lang w:val="nl-NL"/>
        </w:rPr>
        <w:t>của tự trọng</w:t>
      </w:r>
      <w:r w:rsidRPr="004F7258">
        <w:rPr>
          <w:b/>
          <w:bCs/>
          <w:color w:val="010A15"/>
          <w:sz w:val="28"/>
          <w:szCs w:val="28"/>
          <w:lang w:val="nl-NL"/>
        </w:rPr>
        <w:t>?</w:t>
      </w:r>
    </w:p>
    <w:p w:rsidR="00766F3F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</w:t>
      </w:r>
      <w:r w:rsidR="00766F3F" w:rsidRPr="004F7258">
        <w:rPr>
          <w:color w:val="010A15"/>
          <w:sz w:val="28"/>
          <w:szCs w:val="28"/>
          <w:lang w:val="nl-NL"/>
        </w:rPr>
        <w:t>Tự trọng là</w:t>
      </w:r>
      <w:r w:rsidRPr="004F7258">
        <w:rPr>
          <w:color w:val="010A15"/>
          <w:sz w:val="28"/>
          <w:szCs w:val="28"/>
          <w:lang w:val="nl-NL"/>
        </w:rPr>
        <w:t xml:space="preserve">: </w:t>
      </w:r>
      <w:r w:rsidR="00766F3F" w:rsidRPr="004F7258">
        <w:rPr>
          <w:color w:val="010A15"/>
          <w:sz w:val="28"/>
          <w:szCs w:val="28"/>
          <w:lang w:val="nl-NL"/>
        </w:rPr>
        <w:t xml:space="preserve"> biết coi trọng và giữ gìn phẩm cách, biết điều chỉnh hành vi của mình cho phù hợp với các chuẩn mực XH.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* </w:t>
      </w:r>
      <w:r w:rsidRPr="004F7258">
        <w:rPr>
          <w:i/>
          <w:iCs/>
          <w:color w:val="010A15"/>
          <w:sz w:val="28"/>
          <w:szCs w:val="28"/>
          <w:lang w:val="nl-NL"/>
        </w:rPr>
        <w:t>Biểu hiện</w:t>
      </w:r>
      <w:r w:rsidRPr="004F7258">
        <w:rPr>
          <w:color w:val="010A15"/>
          <w:sz w:val="28"/>
          <w:szCs w:val="28"/>
          <w:lang w:val="nl-NL"/>
        </w:rPr>
        <w:t>: Cư xử đàng hoàng, đúng mực, biết giữ lời hứa và luôn luôn làm tròn nhiệm vụ.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  <w:lang w:val="nl-NL"/>
        </w:rPr>
        <w:lastRenderedPageBreak/>
        <w:t xml:space="preserve">Câu </w:t>
      </w:r>
      <w:r w:rsidR="00A174F5" w:rsidRPr="004F7258">
        <w:rPr>
          <w:b/>
          <w:bCs/>
          <w:color w:val="010A15"/>
          <w:sz w:val="28"/>
          <w:szCs w:val="28"/>
          <w:u w:val="single"/>
          <w:lang w:val="nl-NL"/>
        </w:rPr>
        <w:t>4</w:t>
      </w:r>
      <w:r w:rsidRPr="004F7258">
        <w:rPr>
          <w:b/>
          <w:bCs/>
          <w:color w:val="010A15"/>
          <w:sz w:val="28"/>
          <w:szCs w:val="28"/>
          <w:lang w:val="nl-NL"/>
        </w:rPr>
        <w:t> : Tự trọng có ý nghĩa như thế nào ? Nêu ca dao tục ngữ nói về sống tự trọng?Bản thân em rèn luyện tính tự trọng như thế nào?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 </w:t>
      </w:r>
      <w:r w:rsidR="00A174F5" w:rsidRPr="004F7258">
        <w:rPr>
          <w:i/>
          <w:iCs/>
          <w:color w:val="010A15"/>
          <w:sz w:val="28"/>
          <w:szCs w:val="28"/>
          <w:lang w:val="nl-NL"/>
        </w:rPr>
        <w:t xml:space="preserve">* </w:t>
      </w:r>
      <w:r w:rsidRPr="004F7258">
        <w:rPr>
          <w:i/>
          <w:iCs/>
          <w:color w:val="010A15"/>
          <w:sz w:val="28"/>
          <w:szCs w:val="28"/>
          <w:lang w:val="nl-NL"/>
        </w:rPr>
        <w:t>Ý nghĩa:</w:t>
      </w:r>
    </w:p>
    <w:p w:rsidR="00A174F5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  <w:lang w:val="nl-NL"/>
        </w:rPr>
      </w:pPr>
      <w:r w:rsidRPr="004F7258">
        <w:rPr>
          <w:color w:val="010A15"/>
          <w:sz w:val="28"/>
          <w:szCs w:val="28"/>
          <w:lang w:val="nl-NL"/>
        </w:rPr>
        <w:t>- Là phẩm chất cần thiết, quý báu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Giúp ta nâng cao phẩm giá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Được mọi người</w:t>
      </w:r>
      <w:r w:rsidRPr="004F7258">
        <w:rPr>
          <w:b/>
          <w:bCs/>
          <w:color w:val="010A15"/>
          <w:sz w:val="28"/>
          <w:szCs w:val="28"/>
          <w:lang w:val="nl-NL"/>
        </w:rPr>
        <w:t> </w:t>
      </w:r>
      <w:r w:rsidRPr="004F7258">
        <w:rPr>
          <w:color w:val="010A15"/>
          <w:sz w:val="28"/>
          <w:szCs w:val="28"/>
          <w:lang w:val="nl-NL"/>
        </w:rPr>
        <w:t>yêu quý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* Bản thân rèn luyện: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Biết tôn trọng người khác, lắng nghe ý kiến của người khác, lễ phép, trung thực, biết giữ lời hứa và luôn luôn làm tròn nhiệm vụ, không để người khác phải nhắc nhở chê trách .</w:t>
      </w:r>
    </w:p>
    <w:p w:rsidR="00A174F5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10A15"/>
          <w:sz w:val="28"/>
          <w:szCs w:val="28"/>
          <w:lang w:val="nl-NL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 C</w:t>
      </w:r>
      <w:r w:rsidR="00766F3F" w:rsidRPr="004F7258">
        <w:rPr>
          <w:i/>
          <w:iCs/>
          <w:color w:val="010A15"/>
          <w:sz w:val="28"/>
          <w:szCs w:val="28"/>
          <w:lang w:val="nl-NL"/>
        </w:rPr>
        <w:t>a dao tục ngữ:</w:t>
      </w:r>
    </w:p>
    <w:p w:rsidR="00A174F5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10A15"/>
          <w:sz w:val="28"/>
          <w:szCs w:val="28"/>
          <w:lang w:val="nl-NL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 xml:space="preserve">- </w:t>
      </w:r>
      <w:r w:rsidR="00766F3F" w:rsidRPr="004F7258">
        <w:rPr>
          <w:i/>
          <w:iCs/>
          <w:color w:val="010A15"/>
          <w:sz w:val="28"/>
          <w:szCs w:val="28"/>
          <w:lang w:val="nl-NL"/>
        </w:rPr>
        <w:t xml:space="preserve">Đói cho sạch, rách cho thơm   </w:t>
      </w:r>
    </w:p>
    <w:p w:rsidR="00766F3F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-</w:t>
      </w:r>
      <w:r w:rsidR="00766F3F" w:rsidRPr="004F7258">
        <w:rPr>
          <w:i/>
          <w:iCs/>
          <w:color w:val="010A15"/>
          <w:sz w:val="28"/>
          <w:szCs w:val="28"/>
          <w:lang w:val="nl-NL"/>
        </w:rPr>
        <w:t xml:space="preserve"> Cây ngay không sợ chết đứng</w:t>
      </w:r>
    </w:p>
    <w:p w:rsidR="00766F3F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  <w:lang w:val="es-ES_tradnl"/>
        </w:rPr>
      </w:pPr>
      <w:r w:rsidRPr="004F7258">
        <w:rPr>
          <w:color w:val="010A15"/>
          <w:sz w:val="28"/>
          <w:szCs w:val="28"/>
          <w:lang w:val="es-ES_tradnl"/>
        </w:rPr>
        <w:t xml:space="preserve">- </w:t>
      </w:r>
      <w:r w:rsidR="00766F3F" w:rsidRPr="004F7258">
        <w:rPr>
          <w:color w:val="010A15"/>
          <w:sz w:val="28"/>
          <w:szCs w:val="28"/>
          <w:lang w:val="es-ES_tradnl"/>
        </w:rPr>
        <w:t>Nói 9 thìphảilàm 10</w:t>
      </w:r>
    </w:p>
    <w:p w:rsidR="00A174F5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es-ES_tradnl"/>
        </w:rPr>
        <w:t>Nói 10 làm 9 kẻcườingườichê</w:t>
      </w:r>
    </w:p>
    <w:p w:rsidR="005A4EB9" w:rsidRPr="005A4EB9" w:rsidRDefault="00766F3F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A4EB9">
        <w:rPr>
          <w:rFonts w:ascii="Times New Roman" w:hAnsi="Times New Roman" w:cs="Times New Roman"/>
          <w:b/>
          <w:bCs/>
          <w:color w:val="010A15"/>
          <w:sz w:val="28"/>
          <w:szCs w:val="28"/>
          <w:u w:val="single"/>
        </w:rPr>
        <w:t>Câu</w:t>
      </w:r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  <w:u w:val="single"/>
        </w:rPr>
        <w:t>6</w:t>
      </w:r>
      <w:r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 :</w:t>
      </w:r>
      <w:r w:rsidR="005A4EB9" w:rsidRPr="005A4EB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Em hiểu thế nào là tôn sư trọng đạo? Vì sao cần phải tôn sư trọng đạo? </w:t>
      </w:r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Làhọcsinh, emcầnthểhiệntônsưtrọngđạonhưthếnàochođúng?</w:t>
      </w:r>
    </w:p>
    <w:p w:rsidR="005A4EB9" w:rsidRPr="005A4EB9" w:rsidRDefault="005A4EB9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*Tônsưtrọngđạolàtôntrọng, kínhyêuvàbiếtơnđốivớinhữngngườilàmthầygiáo, côgiáo ở mọilúcmọinơi, coitrọngnhữngđiềuthầydạy, coitrọngvàlàmtheođạolímàthầyđãdạymình.</w:t>
      </w:r>
    </w:p>
    <w:p w:rsidR="005A4EB9" w:rsidRPr="005A4EB9" w:rsidRDefault="005A4EB9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 Ý nghĩa:</w:t>
      </w:r>
    </w:p>
    <w:p w:rsidR="005A4EB9" w:rsidRPr="005A4EB9" w:rsidRDefault="005A4EB9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Tônsưtrọngđạolàtruyềnthốngquýbáucủadântộc ta</w:t>
      </w:r>
    </w:p>
    <w:p w:rsidR="005A4EB9" w:rsidRPr="005A4EB9" w:rsidRDefault="005A4EB9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Lànétđẹptrongtâmhồncủamỗingười, giúp con ngườisốngcónhânnghĩa, thủychungthểhiệnđạolílàmngười.</w:t>
      </w:r>
    </w:p>
    <w:p w:rsidR="00766F3F" w:rsidRPr="005A4EB9" w:rsidRDefault="005A4EB9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5A4EB9">
        <w:rPr>
          <w:color w:val="010A15"/>
          <w:sz w:val="28"/>
          <w:szCs w:val="28"/>
        </w:rPr>
        <w:t xml:space="preserve">* </w:t>
      </w:r>
      <w:r w:rsidR="00766F3F" w:rsidRPr="005A4EB9">
        <w:rPr>
          <w:b/>
          <w:bCs/>
          <w:i/>
          <w:iCs/>
          <w:color w:val="010A15"/>
          <w:sz w:val="28"/>
          <w:szCs w:val="28"/>
        </w:rPr>
        <w:t>Họcsinhcầnthểhiệntônsưtrọngđạonhư: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- Làmtrònbổnphậncủangười HS: chămhọc, chămlàm, lễđộ, vânglờithầycôgiáo, thựchiệnđúngnhữnglờidạycủathầycôgiáo, làmvuilòngthầycô.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- Thểhiệnlòngbiếtơnvớithầycô: thườngxuyênquantâmthămhỏi, giúpđỡthầycôkhicầnthiết.</w:t>
      </w:r>
    </w:p>
    <w:p w:rsidR="005A4EB9" w:rsidRPr="004F7258" w:rsidRDefault="005A4EB9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</w:rPr>
        <w:t>Câu</w:t>
      </w:r>
      <w:r>
        <w:rPr>
          <w:b/>
          <w:bCs/>
          <w:color w:val="010A15"/>
          <w:sz w:val="28"/>
          <w:szCs w:val="28"/>
          <w:u w:val="single"/>
        </w:rPr>
        <w:t>7</w:t>
      </w:r>
      <w:r w:rsidRPr="004F7258">
        <w:rPr>
          <w:b/>
          <w:bCs/>
          <w:color w:val="010A15"/>
          <w:sz w:val="28"/>
          <w:szCs w:val="28"/>
        </w:rPr>
        <w:t>: Khoan dung là gì? Tạisaotrongcuộcsốngchúng ta phải có lòngkhoan dung?</w:t>
      </w:r>
    </w:p>
    <w:p w:rsidR="005A4EB9" w:rsidRPr="004F7258" w:rsidRDefault="005A4EB9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</w:rPr>
        <w:t>* Khoan dung</w:t>
      </w:r>
      <w:r w:rsidRPr="004F7258">
        <w:rPr>
          <w:color w:val="010A15"/>
          <w:sz w:val="28"/>
          <w:szCs w:val="28"/>
        </w:rPr>
        <w:t>: cónghĩalàrộnglòngthathứ. Ngườicólòngkhoan dung luôntôntrọngvàthôngcảmvớingườikhác, biếtthathứchongườikháckhihọhốihậnvàsữachữalỗilầm .</w:t>
      </w:r>
    </w:p>
    <w:p w:rsidR="005A4EB9" w:rsidRPr="004F7258" w:rsidRDefault="005A4EB9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 </w:t>
      </w:r>
      <w:r w:rsidRPr="004F7258">
        <w:rPr>
          <w:i/>
          <w:iCs/>
          <w:color w:val="010A15"/>
          <w:sz w:val="28"/>
          <w:szCs w:val="28"/>
        </w:rPr>
        <w:t>*Ý nghĩa:</w:t>
      </w:r>
      <w:r w:rsidRPr="004F7258">
        <w:rPr>
          <w:color w:val="010A15"/>
          <w:sz w:val="28"/>
          <w:szCs w:val="28"/>
        </w:rPr>
        <w:t>  Khoan dung làmộtđứctínhquýbáucủa con người. Ngườicólòngkhoan dung sẽđượcmọingườiyêumến,tincậyvàcónhiềubạntốt. Nhờcólòngkhoan dung, cuộcsốngvàquanhệgiữamọingườivớinhautrởnênlànhmạnh, thânái, dễchịu.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</w:rPr>
        <w:t>Câu 8</w:t>
      </w:r>
      <w:r w:rsidRPr="004F7258">
        <w:rPr>
          <w:b/>
          <w:bCs/>
          <w:color w:val="010A15"/>
          <w:sz w:val="28"/>
          <w:szCs w:val="28"/>
        </w:rPr>
        <w:t>: Thếnàolàgiađìnhvănhóa? Họcsinhlàmgìđểgópphầnxâydựnggiađìnhvănhóa?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lastRenderedPageBreak/>
        <w:t>- Gia đìnhvănhóalàgiađìnhhòathuận, hạnhphúc, tiếnbộ, thựchiệnkếhoạchhóagiađình, đoànkếtvớixómgiềngvàlàmtốtnghĩavụcôngdân.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- Tráchnhiệmcủahọcsinh: Họcsinhgópphầnxâydựnggiađìnhvănhóabằngcáchchămngoan, họcgiỏi; kínhtrọng, giúpđỡôngbà, cha mẹ, yêuthươnganhchịem; khôngđuađòiănchơi, không la</w:t>
      </w:r>
      <w:r w:rsidRPr="004F7258">
        <w:rPr>
          <w:color w:val="010A15"/>
          <w:sz w:val="28"/>
          <w:szCs w:val="28"/>
          <w:lang w:val="vi-VN"/>
        </w:rPr>
        <w:t>̀m</w:t>
      </w:r>
      <w:r w:rsidRPr="004F7258">
        <w:rPr>
          <w:color w:val="010A15"/>
          <w:sz w:val="28"/>
          <w:szCs w:val="28"/>
        </w:rPr>
        <w:t> điềugìtổnhạiđếndanhdựgiađình.</w:t>
      </w:r>
    </w:p>
    <w:p w:rsidR="00780B47" w:rsidRPr="004F7258" w:rsidRDefault="00780B47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>Câu 9. Th</w:t>
      </w:r>
      <w:r w:rsidR="004F7258" w:rsidRPr="004F7258">
        <w:rPr>
          <w:rFonts w:ascii="Times New Roman" w:hAnsi="Times New Roman" w:cs="Times New Roman"/>
          <w:b/>
          <w:sz w:val="28"/>
          <w:szCs w:val="28"/>
          <w:lang w:val="pt-BR"/>
        </w:rPr>
        <w:t>ếnào là tự tin</w:t>
      </w: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>? Vì sao cần phải tự tin?</w:t>
      </w:r>
    </w:p>
    <w:p w:rsidR="00780B47" w:rsidRPr="004F7258" w:rsidRDefault="00780B47" w:rsidP="005A4EB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 là tin tưởngvàokhảnăngcủabảnthân, chủđộngtrongmọicôngviệc. Dámtựquyếtđịnhvàhànhđộngmộtcáchchắcchắn, khônghoangmangdaođộng. Làngườihànhđộngcươngquyếtdámnghĩdámlàm.</w:t>
      </w:r>
    </w:p>
    <w:p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 Ý nghĩa</w:t>
      </w:r>
    </w:p>
    <w:p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- Sốngtự tin:</w:t>
      </w:r>
    </w:p>
    <w:p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Cóthêmsứcmạnhnghịlực</w:t>
      </w:r>
    </w:p>
    <w:p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Cósứcsángtạođểlàmnênsựnghiệplớn</w:t>
      </w:r>
    </w:p>
    <w:p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- Sốngkhôngtự tin:</w:t>
      </w:r>
    </w:p>
    <w:p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Con ngườitrởnênnhỏbéyếuđuối</w:t>
      </w:r>
    </w:p>
    <w:p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Hiệuquảcôngviệckhôngcaohoặcthấtbại</w:t>
      </w:r>
    </w:p>
    <w:p w:rsidR="004F7258" w:rsidRPr="004F7258" w:rsidRDefault="004F7258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10: Học sinh cần </w:t>
      </w:r>
      <w:r w:rsidR="00780B47" w:rsidRPr="004F725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r</w:t>
      </w: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>è</w:t>
      </w:r>
      <w:r w:rsidR="00780B47" w:rsidRPr="004F7258">
        <w:rPr>
          <w:rFonts w:ascii="Times New Roman" w:hAnsi="Times New Roman" w:cs="Times New Roman"/>
          <w:b/>
          <w:sz w:val="28"/>
          <w:szCs w:val="28"/>
          <w:lang w:val="pt-BR"/>
        </w:rPr>
        <w:t>n luy</w:t>
      </w: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>ệ</w:t>
      </w:r>
      <w:r w:rsidR="00780B47" w:rsidRPr="004F7258">
        <w:rPr>
          <w:rFonts w:ascii="Times New Roman" w:hAnsi="Times New Roman" w:cs="Times New Roman"/>
          <w:b/>
          <w:sz w:val="28"/>
          <w:szCs w:val="28"/>
          <w:lang w:val="pt-BR"/>
        </w:rPr>
        <w:t>n</w:t>
      </w: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</w:t>
      </w:r>
      <w:r w:rsidRPr="004F7258">
        <w:rPr>
          <w:rFonts w:ascii="Times New Roman" w:hAnsi="Times New Roman" w:cs="Times New Roman"/>
          <w:b/>
          <w:sz w:val="28"/>
          <w:szCs w:val="28"/>
          <w:lang w:val="en-GB"/>
        </w:rPr>
        <w:t>ự tin nhưthếnào</w:t>
      </w:r>
      <w:r w:rsidR="00780B47" w:rsidRPr="004F7258">
        <w:rPr>
          <w:rFonts w:ascii="Times New Roman" w:hAnsi="Times New Roman" w:cs="Times New Roman"/>
          <w:b/>
          <w:sz w:val="28"/>
          <w:szCs w:val="28"/>
          <w:lang w:val="pt-BR"/>
        </w:rPr>
        <w:t>?</w:t>
      </w: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Tục ngữ thể hiện sự tự tin?</w:t>
      </w:r>
    </w:p>
    <w:p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- Chủđộng, tựgiáctronghọctập.</w:t>
      </w:r>
    </w:p>
    <w:p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- Thamgiacáchoạtđộngcủatậpthể.</w:t>
      </w:r>
    </w:p>
    <w:p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- Cảithiện, xóabỏtínhrụtrè, tựti, dựadẫm, baphải</w:t>
      </w:r>
    </w:p>
    <w:p w:rsidR="00780B47" w:rsidRPr="004F7258" w:rsidRDefault="004F7258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58">
        <w:rPr>
          <w:rFonts w:ascii="Times New Roman" w:hAnsi="Times New Roman" w:cs="Times New Roman"/>
          <w:b/>
          <w:sz w:val="28"/>
          <w:szCs w:val="28"/>
        </w:rPr>
        <w:t>*</w:t>
      </w:r>
      <w:r w:rsidR="00780B47" w:rsidRPr="004F7258">
        <w:rPr>
          <w:rFonts w:ascii="Times New Roman" w:hAnsi="Times New Roman" w:cs="Times New Roman"/>
          <w:b/>
          <w:sz w:val="28"/>
          <w:szCs w:val="28"/>
        </w:rPr>
        <w:t>Tục ng</w:t>
      </w:r>
      <w:r w:rsidR="00780B47" w:rsidRPr="004F7258">
        <w:rPr>
          <w:rFonts w:ascii="Times New Roman" w:hAnsi="Times New Roman" w:cs="Times New Roman"/>
          <w:b/>
          <w:sz w:val="28"/>
          <w:szCs w:val="28"/>
          <w:lang w:val="vi-VN"/>
        </w:rPr>
        <w:t>ữ</w:t>
      </w:r>
    </w:p>
    <w:p w:rsidR="00780B47" w:rsidRPr="004F7258" w:rsidRDefault="00780B47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58">
        <w:rPr>
          <w:rFonts w:ascii="Times New Roman" w:hAnsi="Times New Roman" w:cs="Times New Roman"/>
          <w:sz w:val="28"/>
          <w:szCs w:val="28"/>
        </w:rPr>
        <w:t>-Chớthấysóngcảmàngảtaychèo.</w:t>
      </w:r>
    </w:p>
    <w:p w:rsidR="00780B47" w:rsidRPr="004F7258" w:rsidRDefault="00780B47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58">
        <w:rPr>
          <w:rFonts w:ascii="Times New Roman" w:hAnsi="Times New Roman" w:cs="Times New Roman"/>
          <w:sz w:val="28"/>
          <w:szCs w:val="28"/>
        </w:rPr>
        <w:t>-Cócứngmớiđứngđầugió.</w:t>
      </w:r>
    </w:p>
    <w:p w:rsidR="004F7258" w:rsidRDefault="004F7258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10A15"/>
          <w:sz w:val="28"/>
          <w:szCs w:val="28"/>
          <w:u w:val="single"/>
        </w:rPr>
      </w:pPr>
      <w:r>
        <w:rPr>
          <w:b/>
          <w:bCs/>
          <w:color w:val="010A15"/>
          <w:sz w:val="28"/>
          <w:szCs w:val="28"/>
          <w:u w:val="single"/>
        </w:rPr>
        <w:t>B. Bàitậptìnhhuống</w:t>
      </w:r>
    </w:p>
    <w:p w:rsid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</w:rPr>
        <w:t>Câu</w:t>
      </w:r>
      <w:r w:rsidR="004F7258">
        <w:rPr>
          <w:b/>
          <w:bCs/>
          <w:color w:val="010A15"/>
          <w:sz w:val="28"/>
          <w:szCs w:val="28"/>
          <w:u w:val="single"/>
        </w:rPr>
        <w:t>1</w:t>
      </w:r>
      <w:r w:rsidRPr="004F7258">
        <w:rPr>
          <w:b/>
          <w:bCs/>
          <w:color w:val="010A15"/>
          <w:sz w:val="28"/>
          <w:szCs w:val="28"/>
        </w:rPr>
        <w:t xml:space="preserve">: </w:t>
      </w:r>
    </w:p>
    <w:p w:rsidR="00766F3F" w:rsidRPr="004F7258" w:rsidRDefault="004F7258" w:rsidP="005A4EB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10A15"/>
          <w:sz w:val="28"/>
          <w:szCs w:val="28"/>
        </w:rPr>
      </w:pPr>
      <w:r>
        <w:rPr>
          <w:b/>
          <w:bCs/>
          <w:color w:val="010A15"/>
          <w:sz w:val="28"/>
          <w:szCs w:val="28"/>
        </w:rPr>
        <w:t>T</w:t>
      </w:r>
      <w:r w:rsidR="00766F3F" w:rsidRPr="004F7258">
        <w:rPr>
          <w:b/>
          <w:bCs/>
          <w:color w:val="010A15"/>
          <w:sz w:val="28"/>
          <w:szCs w:val="28"/>
        </w:rPr>
        <w:t>ìnhhuống</w:t>
      </w:r>
      <w:r w:rsidR="00766F3F" w:rsidRPr="004F7258">
        <w:rPr>
          <w:color w:val="010A15"/>
          <w:sz w:val="28"/>
          <w:szCs w:val="28"/>
        </w:rPr>
        <w:t>: Hồngvà Hươngchơirấtthânvớinhau. Cả haibạnđềuđượcchọnvàođộituyểnhọcsinhgiỏicủatrường. Hômlàmbàikhảosáttuyểnchọn có mộtcâuHồngkhônglàmđược. Thấyvậy, HươngđưabàicủamìnhchoHồngxemnhưngHồngvẫnngồiimvà khôngnhìnbàicủabạn. Hươngrấtgiậnvà chorằngHồngđã phụ sự giúpđỡ củamình. Hỏi: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a/ Theo em, việclàmcủaHồng là đúng hay sai? Vì sao?</w:t>
      </w:r>
    </w:p>
    <w:p w:rsidR="00766F3F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b/ Nếu là Hồng, em sẽ nóivớiHươngnhưthế nàođể bạnhiểuvà khônggiận</w:t>
      </w:r>
      <w:r w:rsidR="004F7258">
        <w:rPr>
          <w:color w:val="010A15"/>
          <w:sz w:val="28"/>
          <w:szCs w:val="28"/>
        </w:rPr>
        <w:t>.</w:t>
      </w:r>
    </w:p>
    <w:p w:rsidR="004F7258" w:rsidRPr="004F7258" w:rsidRDefault="004F7258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>
        <w:rPr>
          <w:color w:val="010A15"/>
          <w:sz w:val="28"/>
          <w:szCs w:val="28"/>
        </w:rPr>
        <w:t>Gợi ý: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 * ViệclàmcủaHồng là đúng vì thể hiệnlòngtự trọngcủamình, dù khônglàmbàiđượcnhưngkiênquyếtkhôngnhìnbàicủabạn….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 * Em sẽ nóivớiHươngrằng: Cảmơnbạnđã giúpđỡ nhưnghãyđể chomìnhthử sứctrongkì thinàyđể biếtđượcnănglựccủamìnhđếnđâuvà qua đó mình sẽ cố gắnghơn…</w:t>
      </w:r>
    </w:p>
    <w:p w:rsid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</w:rPr>
        <w:t>Câu</w:t>
      </w:r>
      <w:r w:rsidR="004F7258">
        <w:rPr>
          <w:b/>
          <w:bCs/>
          <w:color w:val="010A15"/>
          <w:sz w:val="28"/>
          <w:szCs w:val="28"/>
          <w:u w:val="single"/>
        </w:rPr>
        <w:t>2</w:t>
      </w:r>
      <w:r w:rsidRPr="004F7258">
        <w:rPr>
          <w:b/>
          <w:bCs/>
          <w:color w:val="010A15"/>
          <w:sz w:val="28"/>
          <w:szCs w:val="28"/>
        </w:rPr>
        <w:t>: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</w:rPr>
        <w:lastRenderedPageBreak/>
        <w:t>Tìnhhuống</w:t>
      </w:r>
      <w:r w:rsidR="004F7258">
        <w:rPr>
          <w:color w:val="010A15"/>
          <w:sz w:val="28"/>
          <w:szCs w:val="28"/>
        </w:rPr>
        <w:t xml:space="preserve">: </w:t>
      </w:r>
      <w:r w:rsidRPr="004F7258">
        <w:rPr>
          <w:color w:val="010A15"/>
          <w:sz w:val="28"/>
          <w:szCs w:val="28"/>
        </w:rPr>
        <w:t>Bốmẹ Minh đềuhọchànhcao, bốlàtiếnsĩ, mẹlàthạcsĩ, đềugiữchứcvụquantrọngtrongcơquannhànước. Điềukiệnkinhtếgiađình Minh rấtkhágiả. Minh rấthãnhdiệnvớicácbạnvàchorằngmìnhchẳngcầnhọchànhnhiềuchovấtvảmàvẫncócuộcsốngđànghoàngvìđãcóbốmẹ lo chomình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      Suynghĩcủa Minh cóthểhiệnbiếtgiữgìnvàpháthuytruyềnthốngtốtđẹpcủagiađình, dònghọ hay không? Vìsao?</w:t>
      </w:r>
    </w:p>
    <w:p w:rsid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     </w:t>
      </w:r>
      <w:r w:rsidR="004F7258">
        <w:rPr>
          <w:color w:val="010A15"/>
          <w:sz w:val="28"/>
          <w:szCs w:val="28"/>
        </w:rPr>
        <w:t>Gợi ý: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* Suynghĩcủa Minh làkhôngthểhiệnbiếtgiữgìnvàpháthuytruyềnthốngtốtđẹpcủagiađình, dònghọ, vì: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- Gia đình Minh cótruyềnthốngcủamộtgiađìnhhiếuhọcvàthànhđạttrongcuộcsống do bốmẹ Minh đềulànhữngngườicó ý chívươnlên. Đâylàtruyềnthốngquýbáocủagiađìình.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- Minh tựhàovềgiađìnhmìnhthìcũngcầnbiếtgiữgìntruyềnthốngcủagiađình, trướthếtlàhọchànhchămchỉđểtrởthànhhọcsinhgiỏi. Dùbốmẹgiàucóđếnmấythìmỗihọcsinhphảibiếtsốngtựlập, có ý chí, khôngnên ỷ lạivàobốmẹ. Cónhưvậythìtruyềnthốnggiađìnhsẽngàycàngthêmrạngrỡ, tốtđẹp.</w:t>
      </w:r>
    </w:p>
    <w:p w:rsid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10A15"/>
          <w:sz w:val="28"/>
          <w:szCs w:val="28"/>
          <w:lang w:val="de-DE"/>
        </w:rPr>
      </w:pPr>
      <w:r w:rsidRPr="004F7258">
        <w:rPr>
          <w:b/>
          <w:bCs/>
          <w:color w:val="010A15"/>
          <w:sz w:val="28"/>
          <w:szCs w:val="28"/>
          <w:u w:val="single"/>
        </w:rPr>
        <w:t>Câu</w:t>
      </w:r>
      <w:r w:rsidR="004F7258">
        <w:rPr>
          <w:b/>
          <w:bCs/>
          <w:color w:val="010A15"/>
          <w:sz w:val="28"/>
          <w:szCs w:val="28"/>
          <w:u w:val="single"/>
        </w:rPr>
        <w:t>3</w:t>
      </w:r>
      <w:r w:rsidRPr="004F7258">
        <w:rPr>
          <w:b/>
          <w:bCs/>
          <w:color w:val="010A15"/>
          <w:sz w:val="28"/>
          <w:szCs w:val="28"/>
        </w:rPr>
        <w:t>:</w:t>
      </w:r>
      <w:r w:rsidRPr="004F7258">
        <w:rPr>
          <w:b/>
          <w:bCs/>
          <w:color w:val="010A15"/>
          <w:sz w:val="28"/>
          <w:szCs w:val="28"/>
          <w:lang w:val="de-DE"/>
        </w:rPr>
        <w:t> 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lang w:val="de-DE"/>
        </w:rPr>
        <w:t>Tình huống</w:t>
      </w:r>
      <w:r w:rsidR="004F7258">
        <w:rPr>
          <w:color w:val="010A15"/>
          <w:sz w:val="28"/>
          <w:szCs w:val="28"/>
        </w:rPr>
        <w:t xml:space="preserve">: </w:t>
      </w:r>
      <w:r w:rsidRPr="004F7258">
        <w:rPr>
          <w:color w:val="010A15"/>
          <w:sz w:val="28"/>
          <w:szCs w:val="28"/>
          <w:lang w:val="de-DE"/>
        </w:rPr>
        <w:t>Nam đã nhiều lần không thuộc bài, khi được cô nhắc nhở, Nam điều vui vẻ nhận lỗi, nhưng chẳng mấy khi sữa chữa.</w:t>
      </w:r>
    </w:p>
    <w:p w:rsidR="00225DE3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10A15"/>
          <w:sz w:val="28"/>
          <w:szCs w:val="28"/>
          <w:lang w:val="pt-BR"/>
        </w:rPr>
      </w:pPr>
      <w:r w:rsidRPr="004F7258">
        <w:rPr>
          <w:b/>
          <w:bCs/>
          <w:color w:val="010A15"/>
          <w:sz w:val="28"/>
          <w:szCs w:val="28"/>
          <w:lang w:val="pt-BR"/>
        </w:rPr>
        <w:t>Em có nhận xét gì về Nam?</w:t>
      </w:r>
      <w:r w:rsidR="00225DE3">
        <w:rPr>
          <w:b/>
          <w:bCs/>
          <w:color w:val="010A15"/>
          <w:sz w:val="28"/>
          <w:szCs w:val="28"/>
          <w:lang w:val="pt-BR"/>
        </w:rPr>
        <w:t xml:space="preserve"> Vì sao?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lang w:val="pt-BR"/>
        </w:rPr>
        <w:t>Nếu là em, em sẽ làm gì ?</w:t>
      </w:r>
    </w:p>
    <w:p w:rsid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  <w:lang w:val="nl-NL"/>
        </w:rPr>
      </w:pPr>
      <w:r w:rsidRPr="004F7258">
        <w:rPr>
          <w:color w:val="010A15"/>
          <w:sz w:val="28"/>
          <w:szCs w:val="28"/>
          <w:lang w:val="nl-NL"/>
        </w:rPr>
        <w:t>   </w:t>
      </w:r>
      <w:r w:rsidR="004F7258">
        <w:rPr>
          <w:color w:val="010A15"/>
          <w:sz w:val="28"/>
          <w:szCs w:val="28"/>
          <w:lang w:val="nl-NL"/>
        </w:rPr>
        <w:t>Gợi ý: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 </w:t>
      </w:r>
      <w:r w:rsidR="004F7258">
        <w:rPr>
          <w:color w:val="010A15"/>
          <w:sz w:val="28"/>
          <w:szCs w:val="28"/>
          <w:lang w:val="nl-NL"/>
        </w:rPr>
        <w:t xml:space="preserve">* </w:t>
      </w:r>
      <w:r w:rsidRPr="004F7258">
        <w:rPr>
          <w:color w:val="010A15"/>
          <w:sz w:val="28"/>
          <w:szCs w:val="28"/>
          <w:lang w:val="nl-NL"/>
        </w:rPr>
        <w:t xml:space="preserve">Em có nhận </w:t>
      </w:r>
      <w:r w:rsidR="004F7258">
        <w:rPr>
          <w:color w:val="010A15"/>
          <w:sz w:val="28"/>
          <w:szCs w:val="28"/>
          <w:lang w:val="nl-NL"/>
        </w:rPr>
        <w:t>xét:</w:t>
      </w:r>
      <w:r w:rsidRPr="004F7258">
        <w:rPr>
          <w:color w:val="010A15"/>
          <w:sz w:val="28"/>
          <w:szCs w:val="28"/>
          <w:lang w:val="nl-NL"/>
        </w:rPr>
        <w:t xml:space="preserve"> Nam là</w:t>
      </w:r>
      <w:r w:rsidR="004F7258">
        <w:rPr>
          <w:color w:val="010A15"/>
          <w:sz w:val="28"/>
          <w:szCs w:val="28"/>
          <w:lang w:val="nl-NL"/>
        </w:rPr>
        <w:t>người</w:t>
      </w:r>
      <w:r w:rsidRPr="004F7258">
        <w:rPr>
          <w:color w:val="010A15"/>
          <w:sz w:val="28"/>
          <w:szCs w:val="28"/>
          <w:lang w:val="nl-NL"/>
        </w:rPr>
        <w:t xml:space="preserve"> không có lòng tự trọng.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 Vì</w:t>
      </w:r>
      <w:r w:rsidR="00225DE3">
        <w:rPr>
          <w:color w:val="010A15"/>
          <w:sz w:val="28"/>
          <w:szCs w:val="28"/>
          <w:lang w:val="nl-NL"/>
        </w:rPr>
        <w:t>:</w:t>
      </w:r>
      <w:r w:rsidRPr="004F7258">
        <w:rPr>
          <w:color w:val="010A15"/>
          <w:sz w:val="28"/>
          <w:szCs w:val="28"/>
          <w:lang w:val="nl-NL"/>
        </w:rPr>
        <w:t xml:space="preserve"> không thực hiện lời hứa, còn để người khác nhắc nhở chê trách  và chưa hoàn thành nhiệm vụ .</w:t>
      </w:r>
    </w:p>
    <w:p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 * Nếu là em, em sẽ xin lỗi cô và hứa không tái phạm nữa .</w:t>
      </w:r>
    </w:p>
    <w:p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B9">
        <w:rPr>
          <w:rFonts w:ascii="Times New Roman" w:hAnsi="Times New Roman" w:cs="Times New Roman"/>
          <w:b/>
          <w:sz w:val="28"/>
          <w:szCs w:val="28"/>
        </w:rPr>
        <w:t>Câu 4:</w:t>
      </w:r>
    </w:p>
    <w:p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5A4EB9">
        <w:rPr>
          <w:rFonts w:ascii="Times New Roman" w:hAnsi="Times New Roman" w:cs="Times New Roman"/>
          <w:sz w:val="28"/>
          <w:szCs w:val="28"/>
        </w:rPr>
        <w:t xml:space="preserve">Hằngvà Lan ngồicạnhnhau. MộtlầnHằngvô ý làmdâymực ra vởcủa Lan. Lan nổicáu, mắngHằngvàcố ý vẩymựcvàoáocủaHằng. Emhãynhậnxéttháiđộvàhành vi của Lan? </w:t>
      </w:r>
      <w:r w:rsidRPr="005A4EB9">
        <w:rPr>
          <w:rFonts w:ascii="Times New Roman" w:hAnsi="Times New Roman" w:cs="Times New Roman"/>
          <w:sz w:val="28"/>
          <w:szCs w:val="28"/>
          <w:lang w:val="pt-PT"/>
        </w:rPr>
        <w:t>Nếu em là Lan em sẽ làm như thế nào?</w:t>
      </w:r>
    </w:p>
    <w:p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B9">
        <w:rPr>
          <w:rFonts w:ascii="Times New Roman" w:hAnsi="Times New Roman" w:cs="Times New Roman"/>
          <w:b/>
          <w:sz w:val="28"/>
          <w:szCs w:val="28"/>
        </w:rPr>
        <w:t>Câu 5:</w:t>
      </w:r>
    </w:p>
    <w:p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B9">
        <w:rPr>
          <w:rFonts w:ascii="Times New Roman" w:hAnsi="Times New Roman" w:cs="Times New Roman"/>
          <w:sz w:val="28"/>
          <w:szCs w:val="28"/>
        </w:rPr>
        <w:t>Giờkiểmtratoán, cảlớpđangchú ý làmbài. Hảilàmxongbài, nhìn sang bêntrái, thấyđápsốcủaVânkhácđápsốmình, Hảivộivàngsửalạibài.  Sau đóHảilại quay sang phảithấyTuấnlàmkhácmình, Hảicuốngcuồnglênđịnhchépnhưngđãmuộn, vừalúcđócôgiáonhắccảlớpnộpbài.</w:t>
      </w:r>
    </w:p>
    <w:p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B9">
        <w:rPr>
          <w:rFonts w:ascii="Times New Roman" w:hAnsi="Times New Roman" w:cs="Times New Roman"/>
          <w:sz w:val="28"/>
          <w:szCs w:val="28"/>
        </w:rPr>
        <w:t>Emhãynhậnxéthành vi củaHảitrongtrườnghợptrên?</w:t>
      </w:r>
    </w:p>
    <w:p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B9">
        <w:rPr>
          <w:rFonts w:ascii="Times New Roman" w:hAnsi="Times New Roman" w:cs="Times New Roman"/>
          <w:b/>
          <w:sz w:val="28"/>
          <w:szCs w:val="28"/>
        </w:rPr>
        <w:t>Câu 6:</w:t>
      </w:r>
    </w:p>
    <w:p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B9">
        <w:rPr>
          <w:rFonts w:ascii="Times New Roman" w:hAnsi="Times New Roman" w:cs="Times New Roman"/>
          <w:sz w:val="28"/>
          <w:szCs w:val="28"/>
        </w:rPr>
        <w:lastRenderedPageBreak/>
        <w:t>GiờtrảbàiTậplàmvăn, An bịđiểmkém, vừanhậnđượcbàitừtaythầy, An đãvònátbàikiểmtravàđútvàongănbàn.</w:t>
      </w:r>
    </w:p>
    <w:p w:rsidR="005A4EB9" w:rsidRPr="005A4EB9" w:rsidRDefault="005A4EB9" w:rsidP="005A4EB9">
      <w:pPr>
        <w:spacing w:line="276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5A4EB9">
        <w:rPr>
          <w:rFonts w:ascii="Times New Roman" w:hAnsi="Times New Roman" w:cs="Times New Roman"/>
          <w:sz w:val="28"/>
          <w:szCs w:val="28"/>
        </w:rPr>
        <w:t>EmhãynhậnxétvềhànhđộngcủaAn? Nếulàemgặptrườnghợpnhưvậyemsẽlàmgì?</w:t>
      </w:r>
    </w:p>
    <w:p w:rsidR="00766F3F" w:rsidRPr="004F7258" w:rsidRDefault="00766F3F" w:rsidP="00766F3F">
      <w:pPr>
        <w:pStyle w:val="NormalWeb"/>
        <w:shd w:val="clear" w:color="auto" w:fill="FFFFFF"/>
        <w:spacing w:before="0" w:beforeAutospacing="0" w:after="150" w:afterAutospacing="0"/>
        <w:rPr>
          <w:color w:val="010A15"/>
          <w:sz w:val="28"/>
          <w:szCs w:val="28"/>
        </w:rPr>
      </w:pPr>
    </w:p>
    <w:p w:rsidR="00766F3F" w:rsidRPr="004F7258" w:rsidRDefault="00766F3F">
      <w:pPr>
        <w:rPr>
          <w:rFonts w:ascii="Times New Roman" w:hAnsi="Times New Roman" w:cs="Times New Roman"/>
          <w:sz w:val="28"/>
          <w:szCs w:val="28"/>
        </w:rPr>
      </w:pPr>
    </w:p>
    <w:sectPr w:rsidR="00766F3F" w:rsidRPr="004F7258" w:rsidSect="00993353">
      <w:pgSz w:w="11909" w:h="16834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4D5"/>
    <w:multiLevelType w:val="hybridMultilevel"/>
    <w:tmpl w:val="BB74EEB4"/>
    <w:lvl w:ilvl="0" w:tplc="27A2D4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55F1"/>
    <w:multiLevelType w:val="multilevel"/>
    <w:tmpl w:val="A554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C22D8"/>
    <w:multiLevelType w:val="multilevel"/>
    <w:tmpl w:val="D32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55FC3"/>
    <w:multiLevelType w:val="multilevel"/>
    <w:tmpl w:val="321A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60998"/>
    <w:multiLevelType w:val="multilevel"/>
    <w:tmpl w:val="636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B3110"/>
    <w:multiLevelType w:val="hybridMultilevel"/>
    <w:tmpl w:val="B6A42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1C94"/>
    <w:multiLevelType w:val="multilevel"/>
    <w:tmpl w:val="244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6F3F"/>
    <w:rsid w:val="00225DE3"/>
    <w:rsid w:val="00287AFF"/>
    <w:rsid w:val="0034508C"/>
    <w:rsid w:val="004F7258"/>
    <w:rsid w:val="005A4EB9"/>
    <w:rsid w:val="007221E0"/>
    <w:rsid w:val="00766F3F"/>
    <w:rsid w:val="00780B47"/>
    <w:rsid w:val="00993353"/>
    <w:rsid w:val="009C741A"/>
    <w:rsid w:val="00A1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7258"/>
    <w:rPr>
      <w:i/>
      <w:iCs/>
    </w:rPr>
  </w:style>
  <w:style w:type="paragraph" w:styleId="ListParagraph">
    <w:name w:val="List Paragraph"/>
    <w:basedOn w:val="Normal"/>
    <w:uiPriority w:val="34"/>
    <w:qFormat/>
    <w:rsid w:val="004F7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2019-12-10T03:00:00Z</dcterms:created>
  <dcterms:modified xsi:type="dcterms:W3CDTF">2019-12-10T03:00:00Z</dcterms:modified>
</cp:coreProperties>
</file>